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28D7" w14:textId="7A6E71CD" w:rsidR="004845FF" w:rsidRPr="00763316" w:rsidRDefault="00763316">
      <w:pPr>
        <w:rPr>
          <w:rFonts w:ascii="Century Gothic" w:hAnsi="Century Gothic"/>
          <w:b/>
          <w:bCs/>
        </w:rPr>
      </w:pPr>
      <w:r w:rsidRPr="00763316">
        <w:rPr>
          <w:rFonts w:ascii="Century Gothic" w:hAnsi="Century Gothic"/>
          <w:b/>
          <w:bCs/>
        </w:rPr>
        <w:t>Year 6 Production – Music Link</w:t>
      </w:r>
    </w:p>
    <w:p w14:paraId="3C0A3AE5" w14:textId="7A10BB1B" w:rsidR="00763316" w:rsidRDefault="007633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see below for the attached YouTube link for the music for our production. </w:t>
      </w:r>
    </w:p>
    <w:p w14:paraId="75709116" w14:textId="7C708C17" w:rsidR="00763316" w:rsidRDefault="00763316">
      <w:pPr>
        <w:rPr>
          <w:rFonts w:ascii="Century Gothic" w:hAnsi="Century Gothic"/>
        </w:rPr>
      </w:pPr>
      <w:hyperlink r:id="rId4" w:history="1">
        <w:r w:rsidRPr="007F0B65">
          <w:rPr>
            <w:rStyle w:val="Hyperlink"/>
            <w:rFonts w:ascii="Century Gothic" w:hAnsi="Century Gothic"/>
          </w:rPr>
          <w:t>https://www.youtube.com</w:t>
        </w:r>
        <w:r w:rsidRPr="007F0B65">
          <w:rPr>
            <w:rStyle w:val="Hyperlink"/>
            <w:rFonts w:ascii="Century Gothic" w:hAnsi="Century Gothic"/>
          </w:rPr>
          <w:t>/</w:t>
        </w:r>
        <w:r w:rsidRPr="007F0B65">
          <w:rPr>
            <w:rStyle w:val="Hyperlink"/>
            <w:rFonts w:ascii="Century Gothic" w:hAnsi="Century Gothic"/>
          </w:rPr>
          <w:t>watch?v=mtEW-0aZjs8&amp;list=PLGuxhVoVa7iAUTBOr4VYWQHMq1eyfQiGO</w:t>
        </w:r>
      </w:hyperlink>
      <w:r>
        <w:rPr>
          <w:rFonts w:ascii="Century Gothic" w:hAnsi="Century Gothic"/>
        </w:rPr>
        <w:t xml:space="preserve"> </w:t>
      </w:r>
    </w:p>
    <w:p w14:paraId="29DB451C" w14:textId="67E77D41" w:rsidR="00763316" w:rsidRDefault="00763316">
      <w:pPr>
        <w:rPr>
          <w:rFonts w:ascii="Century Gothic" w:hAnsi="Century Gothic"/>
        </w:rPr>
      </w:pPr>
      <w:r w:rsidRPr="00763316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1E6D6B81" wp14:editId="13AE3DF5">
            <wp:simplePos x="0" y="0"/>
            <wp:positionH relativeFrom="column">
              <wp:posOffset>2715491</wp:posOffset>
            </wp:positionH>
            <wp:positionV relativeFrom="paragraph">
              <wp:posOffset>9409</wp:posOffset>
            </wp:positionV>
            <wp:extent cx="2615045" cy="3356398"/>
            <wp:effectExtent l="0" t="0" r="0" b="0"/>
            <wp:wrapSquare wrapText="bothSides"/>
            <wp:docPr id="2004511130" name="Picture 1" descr="A screenshot of a music play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11130" name="Picture 1" descr="A screenshot of a music playlis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45" cy="3356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9121B" w14:textId="71D21A46" w:rsidR="00763316" w:rsidRDefault="007633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link should take you to a playlist which has the full music, as well as sing-along versions of each song. </w:t>
      </w:r>
    </w:p>
    <w:p w14:paraId="1F601BAF" w14:textId="2158D4C6" w:rsidR="00763316" w:rsidRDefault="00763316">
      <w:pPr>
        <w:rPr>
          <w:rFonts w:ascii="Century Gothic" w:hAnsi="Century Gothic"/>
        </w:rPr>
      </w:pPr>
    </w:p>
    <w:p w14:paraId="0BAF6AF8" w14:textId="77777777" w:rsidR="00763316" w:rsidRDefault="00763316">
      <w:pPr>
        <w:rPr>
          <w:rFonts w:ascii="Century Gothic" w:hAnsi="Century Gothic"/>
        </w:rPr>
      </w:pPr>
    </w:p>
    <w:p w14:paraId="0E6215D0" w14:textId="77777777" w:rsidR="00763316" w:rsidRDefault="00763316">
      <w:pPr>
        <w:rPr>
          <w:rFonts w:ascii="Century Gothic" w:hAnsi="Century Gothic"/>
        </w:rPr>
      </w:pPr>
    </w:p>
    <w:p w14:paraId="1BCE2E7A" w14:textId="77777777" w:rsidR="00763316" w:rsidRDefault="00763316">
      <w:pPr>
        <w:rPr>
          <w:rFonts w:ascii="Century Gothic" w:hAnsi="Century Gothic"/>
        </w:rPr>
      </w:pPr>
    </w:p>
    <w:p w14:paraId="6F021FB5" w14:textId="77777777" w:rsidR="00763316" w:rsidRDefault="00763316">
      <w:pPr>
        <w:rPr>
          <w:rFonts w:ascii="Century Gothic" w:hAnsi="Century Gothic"/>
        </w:rPr>
      </w:pPr>
    </w:p>
    <w:p w14:paraId="46D26F6D" w14:textId="77777777" w:rsidR="00763316" w:rsidRDefault="00763316">
      <w:pPr>
        <w:rPr>
          <w:rFonts w:ascii="Century Gothic" w:hAnsi="Century Gothic"/>
        </w:rPr>
      </w:pPr>
    </w:p>
    <w:p w14:paraId="10204868" w14:textId="77777777" w:rsidR="00763316" w:rsidRDefault="00763316">
      <w:pPr>
        <w:rPr>
          <w:rFonts w:ascii="Century Gothic" w:hAnsi="Century Gothic"/>
        </w:rPr>
      </w:pPr>
    </w:p>
    <w:p w14:paraId="615FB85B" w14:textId="77777777" w:rsidR="00763316" w:rsidRDefault="00763316">
      <w:pPr>
        <w:rPr>
          <w:rFonts w:ascii="Century Gothic" w:hAnsi="Century Gothic"/>
        </w:rPr>
      </w:pPr>
    </w:p>
    <w:p w14:paraId="4E297431" w14:textId="77777777" w:rsidR="00763316" w:rsidRDefault="00763316">
      <w:pPr>
        <w:rPr>
          <w:rFonts w:ascii="Century Gothic" w:hAnsi="Century Gothic"/>
        </w:rPr>
      </w:pPr>
    </w:p>
    <w:p w14:paraId="28072A55" w14:textId="5027A8DF" w:rsidR="00763316" w:rsidRDefault="00763316">
      <w:pPr>
        <w:rPr>
          <w:rFonts w:ascii="Century Gothic" w:hAnsi="Century Gothic"/>
        </w:rPr>
      </w:pPr>
      <w:r>
        <w:rPr>
          <w:rFonts w:ascii="Century Gothic" w:hAnsi="Century Gothic"/>
        </w:rPr>
        <w:t>If you are struggling to access this, please search the below in the YouTube search bar:</w:t>
      </w:r>
    </w:p>
    <w:p w14:paraId="6A3316DA" w14:textId="54931E5B" w:rsidR="00763316" w:rsidRPr="003B35D9" w:rsidRDefault="00763316">
      <w:pPr>
        <w:rPr>
          <w:rFonts w:ascii="Century Gothic" w:hAnsi="Century Gothic"/>
        </w:rPr>
      </w:pPr>
      <w:r w:rsidRPr="00763316">
        <w:rPr>
          <w:rFonts w:ascii="Century Gothic" w:hAnsi="Century Gothic"/>
        </w:rPr>
        <w:drawing>
          <wp:inline distT="0" distB="0" distL="0" distR="0" wp14:anchorId="2B005C28" wp14:editId="64FEC74C">
            <wp:extent cx="5494496" cy="845893"/>
            <wp:effectExtent l="0" t="0" r="0" b="0"/>
            <wp:docPr id="182546982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69827" name="Picture 1" descr="A close up of a logo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4496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316" w:rsidRPr="003B3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D9"/>
    <w:rsid w:val="0036771A"/>
    <w:rsid w:val="003B35D9"/>
    <w:rsid w:val="004845FF"/>
    <w:rsid w:val="00763316"/>
    <w:rsid w:val="00C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71AA"/>
  <w15:chartTrackingRefBased/>
  <w15:docId w15:val="{B488D89E-ACA1-4F0F-BC08-98A32319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5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3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33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tEW-0aZjs8&amp;list=PLGuxhVoVa7iAUTBOr4VYWQHMq1eyfQi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Gaywood</dc:creator>
  <cp:keywords/>
  <dc:description/>
  <cp:lastModifiedBy>Lydia Gaywood</cp:lastModifiedBy>
  <cp:revision>2</cp:revision>
  <dcterms:created xsi:type="dcterms:W3CDTF">2025-05-29T12:23:00Z</dcterms:created>
  <dcterms:modified xsi:type="dcterms:W3CDTF">2025-05-29T12:30:00Z</dcterms:modified>
</cp:coreProperties>
</file>